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Белая Глина, Краснодарский край, Белоглинный р-н, с. Белая глина, ул. Пролетарская, 285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Кубанский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Кубанский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Кубанский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03К-590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МЗ 03Н-153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МЗ 03Н-153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Кубанский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Кубанский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Кубанский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Белая 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